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B0F7A" w14:textId="35DE115C" w:rsidR="009563A9" w:rsidRDefault="00934753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Maths a</w:t>
      </w:r>
      <w:r w:rsidR="008E591F">
        <w:rPr>
          <w:b/>
          <w:bCs/>
          <w:sz w:val="30"/>
          <w:szCs w:val="30"/>
        </w:rPr>
        <w:t>ction plan pro-forma</w:t>
      </w:r>
    </w:p>
    <w:tbl>
      <w:tblPr>
        <w:tblW w:w="157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20"/>
        <w:gridCol w:w="2621"/>
        <w:gridCol w:w="2621"/>
        <w:gridCol w:w="2620"/>
        <w:gridCol w:w="2621"/>
        <w:gridCol w:w="2621"/>
      </w:tblGrid>
      <w:tr w:rsidR="008E591F" w:rsidRPr="008E591F" w14:paraId="56431B47" w14:textId="77777777" w:rsidTr="008E591F">
        <w:trPr>
          <w:trHeight w:val="1022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833CF0E" w14:textId="77777777" w:rsidR="008E591F" w:rsidRPr="008E591F" w:rsidRDefault="008E591F" w:rsidP="008E591F">
            <w:pPr>
              <w:rPr>
                <w:b/>
                <w:bCs/>
                <w:sz w:val="24"/>
                <w:szCs w:val="24"/>
              </w:rPr>
            </w:pPr>
            <w:r w:rsidRPr="008E591F">
              <w:rPr>
                <w:b/>
                <w:bCs/>
                <w:sz w:val="24"/>
                <w:szCs w:val="24"/>
              </w:rPr>
              <w:t xml:space="preserve">Target 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69B1EF5" w14:textId="77777777" w:rsidR="008E591F" w:rsidRPr="008E591F" w:rsidRDefault="008E591F" w:rsidP="008E591F">
            <w:pPr>
              <w:rPr>
                <w:b/>
                <w:bCs/>
                <w:sz w:val="24"/>
                <w:szCs w:val="24"/>
              </w:rPr>
            </w:pPr>
            <w:r w:rsidRPr="008E591F">
              <w:rPr>
                <w:b/>
                <w:bCs/>
                <w:sz w:val="24"/>
                <w:szCs w:val="24"/>
              </w:rPr>
              <w:t xml:space="preserve">Key actions 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7FF72CD" w14:textId="77777777" w:rsidR="008E591F" w:rsidRPr="008E591F" w:rsidRDefault="008E591F" w:rsidP="008E591F">
            <w:pPr>
              <w:rPr>
                <w:b/>
                <w:bCs/>
                <w:sz w:val="24"/>
                <w:szCs w:val="24"/>
              </w:rPr>
            </w:pPr>
            <w:r w:rsidRPr="008E591F">
              <w:rPr>
                <w:b/>
                <w:bCs/>
                <w:sz w:val="24"/>
                <w:szCs w:val="24"/>
              </w:rPr>
              <w:t xml:space="preserve">Milestone 1 </w:t>
            </w:r>
          </w:p>
          <w:p w14:paraId="3DE3D520" w14:textId="77777777" w:rsidR="008E591F" w:rsidRPr="008E591F" w:rsidRDefault="008E591F" w:rsidP="008E591F">
            <w:pPr>
              <w:rPr>
                <w:b/>
                <w:bCs/>
                <w:sz w:val="24"/>
                <w:szCs w:val="24"/>
              </w:rPr>
            </w:pPr>
            <w:r w:rsidRPr="008E591F">
              <w:rPr>
                <w:b/>
                <w:bCs/>
                <w:sz w:val="24"/>
                <w:szCs w:val="24"/>
              </w:rPr>
              <w:t>(December)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873FE5F" w14:textId="77777777" w:rsidR="008E591F" w:rsidRPr="008E591F" w:rsidRDefault="008E591F" w:rsidP="008E591F">
            <w:pPr>
              <w:rPr>
                <w:b/>
                <w:bCs/>
                <w:sz w:val="24"/>
                <w:szCs w:val="24"/>
              </w:rPr>
            </w:pPr>
            <w:r w:rsidRPr="008E591F">
              <w:rPr>
                <w:b/>
                <w:bCs/>
                <w:sz w:val="24"/>
                <w:szCs w:val="24"/>
              </w:rPr>
              <w:t>Milestone 2</w:t>
            </w:r>
          </w:p>
          <w:p w14:paraId="44F262DF" w14:textId="77777777" w:rsidR="008E591F" w:rsidRPr="008E591F" w:rsidRDefault="008E591F" w:rsidP="008E591F">
            <w:pPr>
              <w:rPr>
                <w:b/>
                <w:bCs/>
                <w:sz w:val="24"/>
                <w:szCs w:val="24"/>
              </w:rPr>
            </w:pPr>
            <w:r w:rsidRPr="008E591F">
              <w:rPr>
                <w:b/>
                <w:bCs/>
                <w:sz w:val="24"/>
                <w:szCs w:val="24"/>
              </w:rPr>
              <w:t>(March)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BD585AA" w14:textId="77777777" w:rsidR="008E591F" w:rsidRPr="008E591F" w:rsidRDefault="008E591F" w:rsidP="008E591F">
            <w:pPr>
              <w:rPr>
                <w:b/>
                <w:bCs/>
                <w:sz w:val="24"/>
                <w:szCs w:val="24"/>
              </w:rPr>
            </w:pPr>
            <w:r w:rsidRPr="008E591F">
              <w:rPr>
                <w:b/>
                <w:bCs/>
                <w:sz w:val="24"/>
                <w:szCs w:val="24"/>
              </w:rPr>
              <w:t>Milestone 3</w:t>
            </w:r>
          </w:p>
          <w:p w14:paraId="7673DF41" w14:textId="197588BA" w:rsidR="008E591F" w:rsidRPr="008E591F" w:rsidRDefault="008E591F" w:rsidP="008E591F">
            <w:pPr>
              <w:rPr>
                <w:b/>
                <w:bCs/>
                <w:sz w:val="24"/>
                <w:szCs w:val="24"/>
              </w:rPr>
            </w:pPr>
            <w:r w:rsidRPr="008E591F">
              <w:rPr>
                <w:b/>
                <w:bCs/>
                <w:sz w:val="24"/>
                <w:szCs w:val="24"/>
              </w:rPr>
              <w:t>(June)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9617E07" w14:textId="1C5E922E" w:rsidR="008E591F" w:rsidRPr="008E591F" w:rsidRDefault="008E591F" w:rsidP="008E591F">
            <w:pPr>
              <w:rPr>
                <w:b/>
                <w:bCs/>
                <w:sz w:val="24"/>
                <w:szCs w:val="24"/>
              </w:rPr>
            </w:pPr>
            <w:r w:rsidRPr="008E591F">
              <w:rPr>
                <w:b/>
                <w:bCs/>
                <w:sz w:val="24"/>
                <w:szCs w:val="24"/>
              </w:rPr>
              <w:t>Evaluation and Impact</w:t>
            </w:r>
          </w:p>
        </w:tc>
      </w:tr>
      <w:tr w:rsidR="008E591F" w:rsidRPr="008E591F" w14:paraId="357B8032" w14:textId="77777777" w:rsidTr="008E591F">
        <w:trPr>
          <w:trHeight w:val="417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77A4955" w14:textId="6B3452DF" w:rsidR="008E591F" w:rsidRPr="008E591F" w:rsidRDefault="008E591F" w:rsidP="008E591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E591F">
              <w:rPr>
                <w:i/>
                <w:iCs/>
                <w:sz w:val="24"/>
                <w:szCs w:val="24"/>
              </w:rPr>
              <w:t>Embed…</w:t>
            </w:r>
          </w:p>
          <w:p w14:paraId="515C15BE" w14:textId="77777777" w:rsidR="008E591F" w:rsidRPr="008E591F" w:rsidRDefault="008E591F" w:rsidP="008E591F">
            <w:pPr>
              <w:spacing w:after="0" w:line="240" w:lineRule="auto"/>
              <w:rPr>
                <w:sz w:val="24"/>
                <w:szCs w:val="24"/>
              </w:rPr>
            </w:pPr>
          </w:p>
          <w:p w14:paraId="595C3A36" w14:textId="54BB070B" w:rsidR="008E591F" w:rsidRPr="008E591F" w:rsidRDefault="008E591F" w:rsidP="008E591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E591F">
              <w:rPr>
                <w:i/>
                <w:iCs/>
                <w:sz w:val="24"/>
                <w:szCs w:val="24"/>
              </w:rPr>
              <w:t xml:space="preserve">Develop a consistent approach… </w:t>
            </w:r>
          </w:p>
          <w:p w14:paraId="260A15DA" w14:textId="77777777" w:rsidR="008E591F" w:rsidRPr="008E591F" w:rsidRDefault="008E591F" w:rsidP="008E591F">
            <w:pPr>
              <w:spacing w:after="0" w:line="240" w:lineRule="auto"/>
              <w:rPr>
                <w:sz w:val="24"/>
                <w:szCs w:val="24"/>
              </w:rPr>
            </w:pPr>
          </w:p>
          <w:p w14:paraId="42321EE1" w14:textId="6BF51267" w:rsidR="008E591F" w:rsidRPr="008E591F" w:rsidRDefault="008E591F" w:rsidP="008E591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E591F">
              <w:rPr>
                <w:i/>
                <w:iCs/>
                <w:sz w:val="24"/>
                <w:szCs w:val="24"/>
              </w:rPr>
              <w:t>Utilise…</w:t>
            </w:r>
          </w:p>
          <w:p w14:paraId="33CFDAD3" w14:textId="77777777" w:rsidR="008E591F" w:rsidRPr="008E591F" w:rsidRDefault="008E591F" w:rsidP="008E591F">
            <w:pPr>
              <w:spacing w:after="0" w:line="240" w:lineRule="auto"/>
              <w:rPr>
                <w:sz w:val="24"/>
                <w:szCs w:val="24"/>
              </w:rPr>
            </w:pPr>
          </w:p>
          <w:p w14:paraId="17D781D8" w14:textId="77777777" w:rsidR="008E591F" w:rsidRPr="008E591F" w:rsidRDefault="008E591F" w:rsidP="008E591F">
            <w:pPr>
              <w:spacing w:after="0" w:line="240" w:lineRule="auto"/>
              <w:rPr>
                <w:sz w:val="24"/>
                <w:szCs w:val="24"/>
              </w:rPr>
            </w:pPr>
            <w:r w:rsidRPr="008E591F">
              <w:rPr>
                <w:i/>
                <w:iCs/>
                <w:sz w:val="24"/>
                <w:szCs w:val="24"/>
              </w:rPr>
              <w:t>Apply…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19D08B8" w14:textId="3AC9905F" w:rsidR="008E591F" w:rsidRPr="008E591F" w:rsidRDefault="008E591F" w:rsidP="008E591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E591F">
              <w:rPr>
                <w:i/>
                <w:iCs/>
                <w:sz w:val="24"/>
                <w:szCs w:val="24"/>
              </w:rPr>
              <w:t>What will we do to make this happen?</w:t>
            </w:r>
          </w:p>
          <w:p w14:paraId="61B44DD9" w14:textId="5D1B66A8" w:rsidR="008E591F" w:rsidRPr="008E591F" w:rsidRDefault="008E591F" w:rsidP="008E591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14:paraId="7F3E194A" w14:textId="29EA8E2C" w:rsidR="008E591F" w:rsidRPr="008E591F" w:rsidRDefault="008E591F" w:rsidP="008E591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E591F">
              <w:rPr>
                <w:i/>
                <w:iCs/>
                <w:sz w:val="24"/>
                <w:szCs w:val="24"/>
              </w:rPr>
              <w:t>Include named contributors, as well as precise dates and any required budget.</w:t>
            </w:r>
          </w:p>
          <w:p w14:paraId="5CFEECA6" w14:textId="77777777" w:rsidR="008E591F" w:rsidRPr="008E591F" w:rsidRDefault="008E591F" w:rsidP="008E591F">
            <w:pPr>
              <w:spacing w:after="0" w:line="240" w:lineRule="auto"/>
              <w:rPr>
                <w:sz w:val="24"/>
                <w:szCs w:val="24"/>
              </w:rPr>
            </w:pPr>
          </w:p>
          <w:p w14:paraId="40645F19" w14:textId="77777777" w:rsidR="008E591F" w:rsidRPr="008E591F" w:rsidRDefault="008E591F" w:rsidP="008E591F">
            <w:pPr>
              <w:spacing w:after="0" w:line="240" w:lineRule="auto"/>
              <w:rPr>
                <w:sz w:val="24"/>
                <w:szCs w:val="24"/>
              </w:rPr>
            </w:pPr>
            <w:r w:rsidRPr="008E591F">
              <w:rPr>
                <w:i/>
                <w:iCs/>
                <w:sz w:val="24"/>
                <w:szCs w:val="24"/>
              </w:rPr>
              <w:t>This could include:</w:t>
            </w:r>
          </w:p>
          <w:p w14:paraId="65A11D45" w14:textId="77777777" w:rsidR="008E591F" w:rsidRPr="008E591F" w:rsidRDefault="008E591F" w:rsidP="008E591F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8E591F">
              <w:rPr>
                <w:i/>
                <w:iCs/>
                <w:sz w:val="24"/>
                <w:szCs w:val="24"/>
              </w:rPr>
              <w:t>CPD</w:t>
            </w:r>
          </w:p>
          <w:p w14:paraId="70ECBC13" w14:textId="77777777" w:rsidR="008E591F" w:rsidRPr="008E591F" w:rsidRDefault="008E591F" w:rsidP="008E591F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8E591F">
              <w:rPr>
                <w:i/>
                <w:iCs/>
                <w:sz w:val="24"/>
                <w:szCs w:val="24"/>
              </w:rPr>
              <w:t xml:space="preserve">Collaborative teaching experiences </w:t>
            </w:r>
          </w:p>
          <w:p w14:paraId="44F82734" w14:textId="77777777" w:rsidR="008E591F" w:rsidRPr="008E591F" w:rsidRDefault="008E591F" w:rsidP="008E591F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8E591F">
              <w:rPr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82A9088" w14:textId="77777777" w:rsidR="008E591F" w:rsidRPr="008E591F" w:rsidRDefault="008E591F" w:rsidP="008E591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E591F">
              <w:rPr>
                <w:i/>
                <w:iCs/>
                <w:sz w:val="24"/>
                <w:szCs w:val="24"/>
              </w:rPr>
              <w:t xml:space="preserve">What will improvement look like? </w:t>
            </w:r>
          </w:p>
          <w:p w14:paraId="7E20D977" w14:textId="77777777" w:rsidR="008E591F" w:rsidRPr="008E591F" w:rsidRDefault="008E591F" w:rsidP="008E591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14:paraId="7F04CAEE" w14:textId="4D439E72" w:rsidR="008E591F" w:rsidRPr="008E591F" w:rsidRDefault="008E591F" w:rsidP="008E591F">
            <w:pPr>
              <w:spacing w:after="0" w:line="240" w:lineRule="auto"/>
              <w:rPr>
                <w:sz w:val="24"/>
                <w:szCs w:val="24"/>
              </w:rPr>
            </w:pPr>
            <w:r w:rsidRPr="008E591F">
              <w:rPr>
                <w:i/>
                <w:iCs/>
                <w:sz w:val="24"/>
                <w:szCs w:val="24"/>
              </w:rPr>
              <w:t>This could include:</w:t>
            </w:r>
          </w:p>
          <w:p w14:paraId="75EA12E1" w14:textId="77777777" w:rsidR="008E591F" w:rsidRPr="008E591F" w:rsidRDefault="008E591F" w:rsidP="008E591F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8E591F">
              <w:rPr>
                <w:i/>
                <w:iCs/>
                <w:sz w:val="24"/>
                <w:szCs w:val="24"/>
              </w:rPr>
              <w:t>books</w:t>
            </w:r>
          </w:p>
          <w:p w14:paraId="2FE33CD9" w14:textId="77777777" w:rsidR="008E591F" w:rsidRPr="008E591F" w:rsidRDefault="008E591F" w:rsidP="008E591F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8E591F">
              <w:rPr>
                <w:i/>
                <w:iCs/>
                <w:sz w:val="24"/>
                <w:szCs w:val="24"/>
              </w:rPr>
              <w:t>planning</w:t>
            </w:r>
          </w:p>
          <w:p w14:paraId="3BA21518" w14:textId="77777777" w:rsidR="008E591F" w:rsidRPr="008E591F" w:rsidRDefault="008E591F" w:rsidP="008E591F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8E591F">
              <w:rPr>
                <w:i/>
                <w:iCs/>
                <w:sz w:val="24"/>
                <w:szCs w:val="24"/>
              </w:rPr>
              <w:t>pupil voice</w:t>
            </w:r>
          </w:p>
          <w:p w14:paraId="540FFF67" w14:textId="77777777" w:rsidR="008E591F" w:rsidRPr="008E591F" w:rsidRDefault="008E591F" w:rsidP="008E591F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8E591F">
              <w:rPr>
                <w:i/>
                <w:iCs/>
                <w:sz w:val="24"/>
                <w:szCs w:val="24"/>
              </w:rPr>
              <w:t xml:space="preserve">learning walk </w:t>
            </w:r>
          </w:p>
          <w:p w14:paraId="04C5E96A" w14:textId="77777777" w:rsidR="008E591F" w:rsidRPr="008E591F" w:rsidRDefault="008E591F" w:rsidP="008E591F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8E591F">
              <w:rPr>
                <w:i/>
                <w:iCs/>
                <w:sz w:val="24"/>
                <w:szCs w:val="24"/>
              </w:rPr>
              <w:t>learning environment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C9B0264" w14:textId="77777777" w:rsidR="008E591F" w:rsidRPr="008E591F" w:rsidRDefault="008E591F" w:rsidP="008E591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E591F">
              <w:rPr>
                <w:i/>
                <w:iCs/>
                <w:sz w:val="24"/>
                <w:szCs w:val="24"/>
              </w:rPr>
              <w:t xml:space="preserve">What will improvement look like?  </w:t>
            </w:r>
          </w:p>
          <w:p w14:paraId="3A4AD17C" w14:textId="77777777" w:rsidR="008E591F" w:rsidRPr="008E591F" w:rsidRDefault="008E591F" w:rsidP="008E591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14:paraId="37983690" w14:textId="41B79137" w:rsidR="008E591F" w:rsidRPr="008E591F" w:rsidRDefault="008E591F" w:rsidP="008E591F">
            <w:pPr>
              <w:spacing w:after="0" w:line="240" w:lineRule="auto"/>
              <w:rPr>
                <w:sz w:val="24"/>
                <w:szCs w:val="24"/>
              </w:rPr>
            </w:pPr>
            <w:r w:rsidRPr="008E591F">
              <w:rPr>
                <w:i/>
                <w:iCs/>
                <w:sz w:val="24"/>
                <w:szCs w:val="24"/>
              </w:rPr>
              <w:t>This could include:</w:t>
            </w:r>
          </w:p>
          <w:p w14:paraId="65720ED9" w14:textId="77777777" w:rsidR="008E591F" w:rsidRPr="008E591F" w:rsidRDefault="008E591F" w:rsidP="008E591F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8E591F">
              <w:rPr>
                <w:i/>
                <w:iCs/>
                <w:sz w:val="24"/>
                <w:szCs w:val="24"/>
              </w:rPr>
              <w:t>books</w:t>
            </w:r>
          </w:p>
          <w:p w14:paraId="63B0812F" w14:textId="77777777" w:rsidR="008E591F" w:rsidRPr="008E591F" w:rsidRDefault="008E591F" w:rsidP="008E591F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8E591F">
              <w:rPr>
                <w:i/>
                <w:iCs/>
                <w:sz w:val="24"/>
                <w:szCs w:val="24"/>
              </w:rPr>
              <w:t>planning</w:t>
            </w:r>
          </w:p>
          <w:p w14:paraId="0558C690" w14:textId="77777777" w:rsidR="008E591F" w:rsidRPr="008E591F" w:rsidRDefault="008E591F" w:rsidP="008E591F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8E591F">
              <w:rPr>
                <w:i/>
                <w:iCs/>
                <w:sz w:val="24"/>
                <w:szCs w:val="24"/>
              </w:rPr>
              <w:t>pupil voice</w:t>
            </w:r>
          </w:p>
          <w:p w14:paraId="39C637AA" w14:textId="77777777" w:rsidR="008E591F" w:rsidRPr="008E591F" w:rsidRDefault="008E591F" w:rsidP="008E591F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8E591F">
              <w:rPr>
                <w:i/>
                <w:iCs/>
                <w:sz w:val="24"/>
                <w:szCs w:val="24"/>
              </w:rPr>
              <w:t xml:space="preserve">learning walk </w:t>
            </w:r>
          </w:p>
          <w:p w14:paraId="045234D3" w14:textId="77777777" w:rsidR="008E591F" w:rsidRPr="008E591F" w:rsidRDefault="008E591F" w:rsidP="008E591F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8E591F">
              <w:rPr>
                <w:i/>
                <w:iCs/>
                <w:sz w:val="24"/>
                <w:szCs w:val="24"/>
              </w:rPr>
              <w:t>learning environment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20748" w14:textId="77777777" w:rsidR="008E591F" w:rsidRPr="008E591F" w:rsidRDefault="008E591F" w:rsidP="008E591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E591F">
              <w:rPr>
                <w:i/>
                <w:iCs/>
                <w:sz w:val="24"/>
                <w:szCs w:val="24"/>
              </w:rPr>
              <w:t xml:space="preserve">What will improvement look like?  </w:t>
            </w:r>
          </w:p>
          <w:p w14:paraId="5FFDA980" w14:textId="77777777" w:rsidR="008E591F" w:rsidRPr="008E591F" w:rsidRDefault="008E591F" w:rsidP="008E591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14:paraId="4D0B035D" w14:textId="21DE15F9" w:rsidR="008E591F" w:rsidRPr="008E591F" w:rsidRDefault="008E591F" w:rsidP="008E591F">
            <w:pPr>
              <w:spacing w:after="0" w:line="240" w:lineRule="auto"/>
              <w:rPr>
                <w:sz w:val="24"/>
                <w:szCs w:val="24"/>
              </w:rPr>
            </w:pPr>
            <w:r w:rsidRPr="008E591F">
              <w:rPr>
                <w:i/>
                <w:iCs/>
                <w:sz w:val="24"/>
                <w:szCs w:val="24"/>
              </w:rPr>
              <w:t>This could include:</w:t>
            </w:r>
          </w:p>
          <w:p w14:paraId="3A8CDEAD" w14:textId="77777777" w:rsidR="008E591F" w:rsidRPr="008E591F" w:rsidRDefault="008E591F" w:rsidP="008E591F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8E591F">
              <w:rPr>
                <w:i/>
                <w:iCs/>
                <w:sz w:val="24"/>
                <w:szCs w:val="24"/>
              </w:rPr>
              <w:t>books</w:t>
            </w:r>
          </w:p>
          <w:p w14:paraId="49476F29" w14:textId="77777777" w:rsidR="008E591F" w:rsidRPr="008E591F" w:rsidRDefault="008E591F" w:rsidP="008E591F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8E591F">
              <w:rPr>
                <w:i/>
                <w:iCs/>
                <w:sz w:val="24"/>
                <w:szCs w:val="24"/>
              </w:rPr>
              <w:t>planning</w:t>
            </w:r>
          </w:p>
          <w:p w14:paraId="54804957" w14:textId="77777777" w:rsidR="008E591F" w:rsidRPr="008E591F" w:rsidRDefault="008E591F" w:rsidP="008E591F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8E591F">
              <w:rPr>
                <w:i/>
                <w:iCs/>
                <w:sz w:val="24"/>
                <w:szCs w:val="24"/>
              </w:rPr>
              <w:t>pupil voice</w:t>
            </w:r>
          </w:p>
          <w:p w14:paraId="7B30C147" w14:textId="77777777" w:rsidR="008E591F" w:rsidRPr="008E591F" w:rsidRDefault="008E591F" w:rsidP="008E591F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8E591F">
              <w:rPr>
                <w:i/>
                <w:iCs/>
                <w:sz w:val="24"/>
                <w:szCs w:val="24"/>
              </w:rPr>
              <w:t>learning walk</w:t>
            </w:r>
          </w:p>
          <w:p w14:paraId="3C42CFE7" w14:textId="6C93BFC4" w:rsidR="008E591F" w:rsidRPr="008E591F" w:rsidRDefault="008E591F" w:rsidP="008E591F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8E591F">
              <w:rPr>
                <w:i/>
                <w:iCs/>
                <w:sz w:val="24"/>
                <w:szCs w:val="24"/>
              </w:rPr>
              <w:t>learning environment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553D00E" w14:textId="6707F74F" w:rsidR="008E591F" w:rsidRPr="008E591F" w:rsidRDefault="008E591F" w:rsidP="008E591F">
            <w:pPr>
              <w:spacing w:after="0" w:line="240" w:lineRule="auto"/>
              <w:rPr>
                <w:sz w:val="24"/>
                <w:szCs w:val="24"/>
              </w:rPr>
            </w:pPr>
            <w:r w:rsidRPr="008E591F">
              <w:rPr>
                <w:i/>
                <w:iCs/>
                <w:sz w:val="24"/>
                <w:szCs w:val="24"/>
              </w:rPr>
              <w:t>This part is ongoing – an action plan should be a working document and may change depending on progress made.</w:t>
            </w:r>
          </w:p>
        </w:tc>
      </w:tr>
    </w:tbl>
    <w:p w14:paraId="5D1BCF5C" w14:textId="77777777" w:rsidR="008E591F" w:rsidRPr="008E591F" w:rsidRDefault="008E591F">
      <w:pPr>
        <w:rPr>
          <w:b/>
          <w:bCs/>
          <w:sz w:val="30"/>
          <w:szCs w:val="30"/>
        </w:rPr>
      </w:pPr>
    </w:p>
    <w:sectPr w:rsidR="008E591F" w:rsidRPr="008E591F" w:rsidSect="008E5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395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AE811" w14:textId="77777777" w:rsidR="004E00DE" w:rsidRDefault="004E00DE" w:rsidP="005C10E0">
      <w:pPr>
        <w:spacing w:after="0" w:line="240" w:lineRule="auto"/>
      </w:pPr>
      <w:r>
        <w:separator/>
      </w:r>
    </w:p>
  </w:endnote>
  <w:endnote w:type="continuationSeparator" w:id="0">
    <w:p w14:paraId="13090184" w14:textId="77777777" w:rsidR="004E00DE" w:rsidRDefault="004E00DE" w:rsidP="005C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CC0B5" w14:textId="77777777" w:rsidR="00F766DF" w:rsidRDefault="00F76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BE852" w14:textId="017FAFB9" w:rsidR="005C10E0" w:rsidRDefault="00F766DF">
    <w:pPr>
      <w:pStyle w:val="Footer"/>
    </w:pPr>
    <w:r>
      <w:t>© Julie Sargent, English Consul</w:t>
    </w:r>
    <w:r>
      <w:t>tant</w:t>
    </w:r>
    <w:r>
      <w:t xml:space="preserve"> </w:t>
    </w:r>
    <w:r>
      <w:t xml:space="preserve"> </w:t>
    </w:r>
    <w:r>
      <w:ptab w:relativeTo="margin" w:alignment="center" w:leader="none"/>
    </w:r>
    <w:r>
      <w:ptab w:relativeTo="margin" w:alignment="right" w:leader="none"/>
    </w:r>
    <w:hyperlink r:id="rId1" w:history="1">
      <w:r w:rsidRPr="00921DC0">
        <w:rPr>
          <w:rStyle w:val="Hyperlink"/>
        </w:rPr>
        <w:t>www.innovateducation.co.uk</w:t>
      </w:r>
    </w:hyperlink>
    <w: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4C7ED" w14:textId="77777777" w:rsidR="00F766DF" w:rsidRDefault="00F76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B6628" w14:textId="77777777" w:rsidR="004E00DE" w:rsidRDefault="004E00DE" w:rsidP="005C10E0">
      <w:pPr>
        <w:spacing w:after="0" w:line="240" w:lineRule="auto"/>
      </w:pPr>
      <w:r>
        <w:separator/>
      </w:r>
    </w:p>
  </w:footnote>
  <w:footnote w:type="continuationSeparator" w:id="0">
    <w:p w14:paraId="5648445C" w14:textId="77777777" w:rsidR="004E00DE" w:rsidRDefault="004E00DE" w:rsidP="005C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03A21" w14:textId="77777777" w:rsidR="00F766DF" w:rsidRDefault="00F76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96C83" w14:textId="26F60AFE" w:rsidR="005C10E0" w:rsidRDefault="00F766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A2DDCA" wp14:editId="6B05A14D">
          <wp:simplePos x="0" y="0"/>
          <wp:positionH relativeFrom="column">
            <wp:posOffset>97155</wp:posOffset>
          </wp:positionH>
          <wp:positionV relativeFrom="paragraph">
            <wp:posOffset>-251460</wp:posOffset>
          </wp:positionV>
          <wp:extent cx="1775460" cy="506730"/>
          <wp:effectExtent l="0" t="0" r="0" b="7620"/>
          <wp:wrapTight wrapText="bothSides">
            <wp:wrapPolygon edited="0">
              <wp:start x="0" y="0"/>
              <wp:lineTo x="0" y="21113"/>
              <wp:lineTo x="21322" y="21113"/>
              <wp:lineTo x="2132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CEFE" w14:textId="77777777" w:rsidR="00F766DF" w:rsidRDefault="00F76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2615"/>
    <w:multiLevelType w:val="hybridMultilevel"/>
    <w:tmpl w:val="6DF6DFC0"/>
    <w:lvl w:ilvl="0" w:tplc="4AD68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02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AF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05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66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A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66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4B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0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C9438D"/>
    <w:multiLevelType w:val="hybridMultilevel"/>
    <w:tmpl w:val="6B7E27BA"/>
    <w:lvl w:ilvl="0" w:tplc="78B07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47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25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6B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44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8C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2C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42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2C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BC2C6D"/>
    <w:multiLevelType w:val="hybridMultilevel"/>
    <w:tmpl w:val="19809212"/>
    <w:lvl w:ilvl="0" w:tplc="4F4CA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E5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E9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45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62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E1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03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E5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CF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A648B2"/>
    <w:multiLevelType w:val="hybridMultilevel"/>
    <w:tmpl w:val="4A5E8A5C"/>
    <w:lvl w:ilvl="0" w:tplc="93F81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65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84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C7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AC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AB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E2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6B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0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C96817"/>
    <w:multiLevelType w:val="hybridMultilevel"/>
    <w:tmpl w:val="0D90C90C"/>
    <w:lvl w:ilvl="0" w:tplc="817AC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66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C4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246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20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CC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AA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AD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E3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8E45F4"/>
    <w:multiLevelType w:val="hybridMultilevel"/>
    <w:tmpl w:val="BEE86986"/>
    <w:lvl w:ilvl="0" w:tplc="B2285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E1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EB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81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C5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6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40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E9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C8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8B2771"/>
    <w:multiLevelType w:val="hybridMultilevel"/>
    <w:tmpl w:val="A636FBE6"/>
    <w:lvl w:ilvl="0" w:tplc="55CC0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C7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42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8E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C0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0C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09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E2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EB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F7C1845"/>
    <w:multiLevelType w:val="hybridMultilevel"/>
    <w:tmpl w:val="78ACBA74"/>
    <w:lvl w:ilvl="0" w:tplc="87BE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47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67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44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6C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CA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88F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6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68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1F"/>
    <w:rsid w:val="004E00DE"/>
    <w:rsid w:val="005C10E0"/>
    <w:rsid w:val="008E591F"/>
    <w:rsid w:val="00934753"/>
    <w:rsid w:val="009563A9"/>
    <w:rsid w:val="00E921DE"/>
    <w:rsid w:val="00F46EFF"/>
    <w:rsid w:val="00F7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270A8"/>
  <w15:chartTrackingRefBased/>
  <w15:docId w15:val="{96813E99-1F41-496A-A6B1-F7F654A5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0E0"/>
  </w:style>
  <w:style w:type="paragraph" w:styleId="Footer">
    <w:name w:val="footer"/>
    <w:basedOn w:val="Normal"/>
    <w:link w:val="FooterChar"/>
    <w:uiPriority w:val="99"/>
    <w:unhideWhenUsed/>
    <w:rsid w:val="005C1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0E0"/>
  </w:style>
  <w:style w:type="character" w:styleId="Hyperlink">
    <w:name w:val="Hyperlink"/>
    <w:basedOn w:val="DefaultParagraphFont"/>
    <w:uiPriority w:val="99"/>
    <w:unhideWhenUsed/>
    <w:rsid w:val="00F766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vateducation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Crook</dc:creator>
  <cp:keywords/>
  <dc:description/>
  <cp:lastModifiedBy>Julie Sargent</cp:lastModifiedBy>
  <cp:revision>3</cp:revision>
  <dcterms:created xsi:type="dcterms:W3CDTF">2019-08-27T15:22:00Z</dcterms:created>
  <dcterms:modified xsi:type="dcterms:W3CDTF">2019-08-27T15:24:00Z</dcterms:modified>
</cp:coreProperties>
</file>